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07A" w:rsidRPr="003216C3" w:rsidRDefault="00A4007A" w:rsidP="00A4007A">
      <w:pPr>
        <w:spacing w:line="500" w:lineRule="exact"/>
        <w:jc w:val="left"/>
        <w:rPr>
          <w:rFonts w:ascii="方正小标宋简体" w:eastAsia="方正小标宋简体" w:hAnsi="Calibri"/>
          <w:sz w:val="36"/>
          <w:szCs w:val="36"/>
        </w:rPr>
      </w:pPr>
      <w:r w:rsidRPr="003216C3">
        <w:rPr>
          <w:rFonts w:ascii="方正小标宋简体" w:eastAsia="方正小标宋简体" w:hAnsi="Calibri" w:hint="eastAsia"/>
          <w:sz w:val="36"/>
          <w:szCs w:val="36"/>
        </w:rPr>
        <w:t>附件4：</w:t>
      </w:r>
    </w:p>
    <w:p w:rsidR="00A4007A" w:rsidRPr="003216C3" w:rsidRDefault="00A4007A" w:rsidP="00A4007A">
      <w:pPr>
        <w:spacing w:line="500" w:lineRule="exact"/>
        <w:jc w:val="center"/>
        <w:rPr>
          <w:rFonts w:ascii="方正小标宋简体" w:eastAsia="方正小标宋简体" w:hAnsi="Calibri"/>
          <w:sz w:val="36"/>
          <w:szCs w:val="36"/>
        </w:rPr>
      </w:pPr>
      <w:r w:rsidRPr="003216C3">
        <w:rPr>
          <w:rFonts w:ascii="方正小标宋简体" w:eastAsia="方正小标宋简体" w:hAnsi="Calibri" w:hint="eastAsia"/>
          <w:sz w:val="36"/>
          <w:szCs w:val="36"/>
        </w:rPr>
        <w:t>报名回执</w:t>
      </w:r>
    </w:p>
    <w:p w:rsidR="00A4007A" w:rsidRPr="00552C8A" w:rsidRDefault="00A4007A" w:rsidP="00A4007A">
      <w:pPr>
        <w:ind w:firstLineChars="50" w:firstLine="161"/>
        <w:rPr>
          <w:rFonts w:ascii="宋体" w:hAnsi="宋体"/>
          <w:b/>
          <w:sz w:val="32"/>
          <w:szCs w:val="32"/>
        </w:rPr>
      </w:pPr>
      <w:r w:rsidRPr="00552C8A">
        <w:rPr>
          <w:rFonts w:ascii="宋体" w:hAnsi="宋体" w:hint="eastAsia"/>
          <w:b/>
          <w:sz w:val="32"/>
          <w:szCs w:val="32"/>
        </w:rPr>
        <w:t xml:space="preserve">                          </w:t>
      </w:r>
    </w:p>
    <w:tbl>
      <w:tblPr>
        <w:tblW w:w="10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2448"/>
        <w:gridCol w:w="1103"/>
        <w:gridCol w:w="3008"/>
        <w:gridCol w:w="1737"/>
        <w:gridCol w:w="1499"/>
      </w:tblGrid>
      <w:tr w:rsidR="00A4007A" w:rsidRPr="003216C3" w:rsidTr="00183AFA">
        <w:trPr>
          <w:trHeight w:val="488"/>
          <w:jc w:val="center"/>
        </w:trPr>
        <w:tc>
          <w:tcPr>
            <w:tcW w:w="10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007A" w:rsidRPr="00552C8A" w:rsidRDefault="00A4007A" w:rsidP="00183AFA">
            <w:pPr>
              <w:snapToGrid w:val="0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 w:rsidRPr="00552C8A"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  <w:t xml:space="preserve">序号   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7A" w:rsidRPr="00552C8A" w:rsidRDefault="00A4007A" w:rsidP="00183AFA">
            <w:pPr>
              <w:snapToGrid w:val="0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 w:rsidRPr="00552C8A"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7A" w:rsidRPr="00552C8A" w:rsidRDefault="00A4007A" w:rsidP="00183AFA">
            <w:pPr>
              <w:snapToGrid w:val="0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 w:rsidRPr="00552C8A"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7A" w:rsidRPr="00552C8A" w:rsidRDefault="00A4007A" w:rsidP="00183AFA">
            <w:pPr>
              <w:snapToGrid w:val="0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 w:rsidRPr="003216C3"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007A" w:rsidRPr="00552C8A" w:rsidRDefault="00A4007A" w:rsidP="00183AFA">
            <w:pPr>
              <w:snapToGrid w:val="0"/>
              <w:ind w:firstLineChars="100" w:firstLine="321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 w:rsidRPr="00552C8A"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  <w:t>手 机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007A" w:rsidRPr="003216C3" w:rsidRDefault="00A4007A" w:rsidP="00183AFA">
            <w:pPr>
              <w:snapToGrid w:val="0"/>
              <w:ind w:firstLineChars="100" w:firstLine="321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 w:rsidRPr="003216C3"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  <w:t>备注</w:t>
            </w:r>
          </w:p>
        </w:tc>
      </w:tr>
      <w:tr w:rsidR="00A4007A" w:rsidRPr="003216C3" w:rsidTr="00183AFA">
        <w:trPr>
          <w:trHeight w:val="638"/>
          <w:jc w:val="center"/>
        </w:trPr>
        <w:tc>
          <w:tcPr>
            <w:tcW w:w="10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007A" w:rsidRPr="00552C8A" w:rsidRDefault="00A4007A" w:rsidP="00183AFA">
            <w:pPr>
              <w:snapToGrid w:val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52C8A">
              <w:rPr>
                <w:rFonts w:ascii="仿宋_GB2312" w:eastAsia="仿宋_GB2312" w:hAnsi="宋体" w:cs="宋体" w:hint="eastAsia"/>
                <w:sz w:val="32"/>
                <w:szCs w:val="32"/>
              </w:rPr>
              <w:t>1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7A" w:rsidRPr="00552C8A" w:rsidRDefault="00A4007A" w:rsidP="00183AFA">
            <w:pPr>
              <w:snapToGrid w:val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7A" w:rsidRPr="00552C8A" w:rsidRDefault="00A4007A" w:rsidP="00183AFA">
            <w:pPr>
              <w:snapToGrid w:val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7A" w:rsidRPr="00552C8A" w:rsidRDefault="00A4007A" w:rsidP="00183AFA">
            <w:pPr>
              <w:snapToGrid w:val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7A" w:rsidRPr="00552C8A" w:rsidRDefault="00A4007A" w:rsidP="00183AFA">
            <w:pPr>
              <w:snapToGrid w:val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7A" w:rsidRPr="003216C3" w:rsidRDefault="00A4007A" w:rsidP="00183AFA">
            <w:pPr>
              <w:snapToGrid w:val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A4007A" w:rsidRPr="003216C3" w:rsidTr="00183AFA">
        <w:trPr>
          <w:trHeight w:val="533"/>
          <w:jc w:val="center"/>
        </w:trPr>
        <w:tc>
          <w:tcPr>
            <w:tcW w:w="10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007A" w:rsidRPr="00552C8A" w:rsidRDefault="00A4007A" w:rsidP="00183AFA">
            <w:pPr>
              <w:snapToGrid w:val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16C3">
              <w:rPr>
                <w:rFonts w:ascii="仿宋_GB2312" w:eastAsia="仿宋_GB2312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7A" w:rsidRPr="00552C8A" w:rsidRDefault="00A4007A" w:rsidP="00183AFA">
            <w:pPr>
              <w:snapToGrid w:val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7A" w:rsidRPr="00552C8A" w:rsidRDefault="00A4007A" w:rsidP="00183AFA">
            <w:pPr>
              <w:snapToGrid w:val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7A" w:rsidRPr="00552C8A" w:rsidRDefault="00A4007A" w:rsidP="00183AFA">
            <w:pPr>
              <w:snapToGrid w:val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7A" w:rsidRPr="00552C8A" w:rsidRDefault="00A4007A" w:rsidP="00183AFA">
            <w:pPr>
              <w:snapToGrid w:val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7A" w:rsidRPr="003216C3" w:rsidRDefault="00A4007A" w:rsidP="00183AFA">
            <w:pPr>
              <w:snapToGrid w:val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A4007A" w:rsidRPr="003216C3" w:rsidTr="00183AFA">
        <w:trPr>
          <w:trHeight w:val="533"/>
          <w:jc w:val="center"/>
        </w:trPr>
        <w:tc>
          <w:tcPr>
            <w:tcW w:w="10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007A" w:rsidRPr="00552C8A" w:rsidRDefault="00A4007A" w:rsidP="00183AFA">
            <w:pPr>
              <w:snapToGrid w:val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16C3">
              <w:rPr>
                <w:rFonts w:ascii="仿宋_GB2312" w:eastAsia="仿宋_GB2312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7A" w:rsidRPr="00552C8A" w:rsidRDefault="00A4007A" w:rsidP="00183AFA">
            <w:pPr>
              <w:snapToGrid w:val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7A" w:rsidRPr="00552C8A" w:rsidRDefault="00A4007A" w:rsidP="00183AFA">
            <w:pPr>
              <w:snapToGrid w:val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7A" w:rsidRPr="00552C8A" w:rsidRDefault="00A4007A" w:rsidP="00183AFA">
            <w:pPr>
              <w:snapToGrid w:val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7A" w:rsidRPr="00552C8A" w:rsidRDefault="00A4007A" w:rsidP="00183AFA">
            <w:pPr>
              <w:snapToGrid w:val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7A" w:rsidRPr="003216C3" w:rsidRDefault="00A4007A" w:rsidP="00183AFA">
            <w:pPr>
              <w:snapToGrid w:val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A4007A" w:rsidRPr="003216C3" w:rsidTr="00183AFA">
        <w:trPr>
          <w:trHeight w:val="533"/>
          <w:jc w:val="center"/>
        </w:trPr>
        <w:tc>
          <w:tcPr>
            <w:tcW w:w="10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007A" w:rsidRPr="00552C8A" w:rsidRDefault="00A4007A" w:rsidP="00183AFA">
            <w:pPr>
              <w:snapToGrid w:val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16C3">
              <w:rPr>
                <w:rFonts w:ascii="仿宋_GB2312" w:eastAsia="仿宋_GB2312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7A" w:rsidRPr="00552C8A" w:rsidRDefault="00A4007A" w:rsidP="00183AFA">
            <w:pPr>
              <w:snapToGrid w:val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7A" w:rsidRPr="00552C8A" w:rsidRDefault="00A4007A" w:rsidP="00183AFA">
            <w:pPr>
              <w:snapToGrid w:val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7A" w:rsidRPr="00552C8A" w:rsidRDefault="00A4007A" w:rsidP="00183AFA">
            <w:pPr>
              <w:snapToGrid w:val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7A" w:rsidRPr="00552C8A" w:rsidRDefault="00A4007A" w:rsidP="00183AFA">
            <w:pPr>
              <w:snapToGrid w:val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7A" w:rsidRPr="003216C3" w:rsidRDefault="00A4007A" w:rsidP="00183AFA">
            <w:pPr>
              <w:snapToGrid w:val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A4007A" w:rsidRPr="003216C3" w:rsidTr="00183AFA">
        <w:trPr>
          <w:trHeight w:val="533"/>
          <w:jc w:val="center"/>
        </w:trPr>
        <w:tc>
          <w:tcPr>
            <w:tcW w:w="10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007A" w:rsidRPr="00552C8A" w:rsidRDefault="00A4007A" w:rsidP="00183AFA">
            <w:pPr>
              <w:snapToGrid w:val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216C3">
              <w:rPr>
                <w:rFonts w:ascii="仿宋_GB2312" w:eastAsia="仿宋_GB2312" w:hAnsi="宋体" w:cs="宋体" w:hint="eastAsia"/>
                <w:sz w:val="32"/>
                <w:szCs w:val="32"/>
              </w:rPr>
              <w:t>5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7A" w:rsidRPr="00552C8A" w:rsidRDefault="00A4007A" w:rsidP="00183AFA">
            <w:pPr>
              <w:snapToGrid w:val="0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552C8A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     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7A" w:rsidRPr="00552C8A" w:rsidRDefault="00A4007A" w:rsidP="00183AFA">
            <w:pPr>
              <w:snapToGrid w:val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7A" w:rsidRPr="00552C8A" w:rsidRDefault="00A4007A" w:rsidP="00183AFA">
            <w:pPr>
              <w:snapToGrid w:val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7A" w:rsidRPr="00552C8A" w:rsidRDefault="00A4007A" w:rsidP="00183AFA">
            <w:pPr>
              <w:snapToGrid w:val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7A" w:rsidRPr="003216C3" w:rsidRDefault="00A4007A" w:rsidP="00183AFA">
            <w:pPr>
              <w:snapToGrid w:val="0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</w:tbl>
    <w:p w:rsidR="00A4007A" w:rsidRPr="006905F2" w:rsidRDefault="00A4007A" w:rsidP="00A4007A">
      <w:pPr>
        <w:adjustRightInd w:val="0"/>
        <w:snapToGrid w:val="0"/>
        <w:spacing w:line="36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如食宿有特殊要求请备注说明。</w:t>
      </w:r>
    </w:p>
    <w:p w:rsidR="00A4007A" w:rsidRPr="006905F2" w:rsidRDefault="00A4007A" w:rsidP="00A4007A">
      <w:pPr>
        <w:adjustRightInd w:val="0"/>
        <w:snapToGrid w:val="0"/>
        <w:spacing w:line="360" w:lineRule="auto"/>
        <w:ind w:right="1000" w:firstLineChars="100" w:firstLine="320"/>
        <w:rPr>
          <w:rFonts w:ascii="仿宋" w:eastAsia="仿宋" w:hAnsi="仿宋"/>
          <w:color w:val="000000"/>
          <w:sz w:val="32"/>
          <w:szCs w:val="32"/>
        </w:rPr>
      </w:pPr>
    </w:p>
    <w:p w:rsidR="00A4007A" w:rsidRDefault="00A4007A" w:rsidP="00A4007A">
      <w:pPr>
        <w:spacing w:line="500" w:lineRule="exact"/>
        <w:ind w:right="480"/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 </w:t>
      </w:r>
    </w:p>
    <w:p w:rsidR="00386408" w:rsidRPr="00A4007A" w:rsidRDefault="00386408" w:rsidP="00A4007A">
      <w:pPr>
        <w:rPr>
          <w:rFonts w:hint="eastAsia"/>
        </w:rPr>
      </w:pPr>
      <w:bookmarkStart w:id="0" w:name="_GoBack"/>
      <w:bookmarkEnd w:id="0"/>
    </w:p>
    <w:sectPr w:rsidR="00386408" w:rsidRPr="00A4007A">
      <w:headerReference w:type="default" r:id="rId5"/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4B1" w:rsidRDefault="00A4007A">
    <w:pPr>
      <w:pStyle w:val="a4"/>
      <w:rPr>
        <w:rFonts w:ascii="仿宋" w:eastAsia="仿宋" w:hAnsi="仿宋"/>
        <w:sz w:val="30"/>
      </w:rPr>
    </w:pPr>
    <w:r>
      <w:rPr>
        <w:rFonts w:ascii="仿宋" w:eastAsia="仿宋" w:hAnsi="仿宋"/>
        <w:sz w:val="30"/>
      </w:rPr>
      <w:fldChar w:fldCharType="begin"/>
    </w:r>
    <w:r>
      <w:rPr>
        <w:rFonts w:ascii="仿宋" w:eastAsia="仿宋" w:hAnsi="仿宋"/>
        <w:sz w:val="30"/>
      </w:rPr>
      <w:instrText>PAGE   \* MERGEFORMAT</w:instrText>
    </w:r>
    <w:r>
      <w:rPr>
        <w:rFonts w:ascii="仿宋" w:eastAsia="仿宋" w:hAnsi="仿宋"/>
        <w:sz w:val="30"/>
      </w:rPr>
      <w:fldChar w:fldCharType="separate"/>
    </w:r>
    <w:r w:rsidRPr="00F65A28">
      <w:rPr>
        <w:rFonts w:ascii="仿宋" w:eastAsia="仿宋" w:hAnsi="仿宋"/>
        <w:noProof/>
        <w:sz w:val="30"/>
        <w:lang w:val="zh-CN"/>
      </w:rPr>
      <w:t>-</w:t>
    </w:r>
    <w:r w:rsidRPr="00F65A28">
      <w:rPr>
        <w:rFonts w:ascii="仿宋" w:eastAsia="仿宋" w:hAnsi="仿宋"/>
        <w:noProof/>
        <w:sz w:val="30"/>
      </w:rPr>
      <w:t xml:space="preserve"> 2 -</w:t>
    </w:r>
    <w:r>
      <w:rPr>
        <w:rFonts w:ascii="仿宋" w:eastAsia="仿宋" w:hAnsi="仿宋"/>
        <w:sz w:val="30"/>
      </w:rPr>
      <w:fldChar w:fldCharType="end"/>
    </w:r>
  </w:p>
  <w:p w:rsidR="00D624B1" w:rsidRDefault="00A4007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4B1" w:rsidRDefault="00A4007A">
    <w:pPr>
      <w:pStyle w:val="a4"/>
      <w:jc w:val="right"/>
      <w:rPr>
        <w:rFonts w:ascii="仿宋" w:eastAsia="仿宋" w:hAnsi="仿宋"/>
        <w:sz w:val="30"/>
      </w:rPr>
    </w:pPr>
    <w:r>
      <w:rPr>
        <w:rFonts w:ascii="仿宋" w:eastAsia="仿宋" w:hAnsi="仿宋"/>
        <w:sz w:val="30"/>
      </w:rPr>
      <w:fldChar w:fldCharType="begin"/>
    </w:r>
    <w:r>
      <w:rPr>
        <w:rFonts w:ascii="仿宋" w:eastAsia="仿宋" w:hAnsi="仿宋"/>
        <w:sz w:val="30"/>
      </w:rPr>
      <w:instrText>PAGE   \* MERGEFORMAT</w:instrText>
    </w:r>
    <w:r>
      <w:rPr>
        <w:rFonts w:ascii="仿宋" w:eastAsia="仿宋" w:hAnsi="仿宋"/>
        <w:sz w:val="30"/>
      </w:rPr>
      <w:fldChar w:fldCharType="separate"/>
    </w:r>
    <w:r w:rsidRPr="00A4007A">
      <w:rPr>
        <w:rFonts w:ascii="仿宋" w:eastAsia="仿宋" w:hAnsi="仿宋"/>
        <w:noProof/>
        <w:sz w:val="30"/>
        <w:lang w:val="zh-CN"/>
      </w:rPr>
      <w:t>1</w:t>
    </w:r>
    <w:r>
      <w:rPr>
        <w:rFonts w:ascii="仿宋" w:eastAsia="仿宋" w:hAnsi="仿宋"/>
        <w:sz w:val="30"/>
      </w:rPr>
      <w:fldChar w:fldCharType="end"/>
    </w:r>
  </w:p>
  <w:p w:rsidR="00D624B1" w:rsidRDefault="00A4007A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4B1" w:rsidRDefault="00A4007A" w:rsidP="002C467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037C3"/>
    <w:multiLevelType w:val="hybridMultilevel"/>
    <w:tmpl w:val="362EF6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0A"/>
    <w:rsid w:val="002003C9"/>
    <w:rsid w:val="00386408"/>
    <w:rsid w:val="00553C0A"/>
    <w:rsid w:val="00A4007A"/>
    <w:rsid w:val="00D2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483EF-D582-4282-899F-7A133967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C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553C0A"/>
    <w:rPr>
      <w:rFonts w:ascii="Tahoma" w:hAnsi="Tahoma"/>
      <w:sz w:val="24"/>
      <w:szCs w:val="20"/>
    </w:rPr>
  </w:style>
  <w:style w:type="paragraph" w:styleId="a3">
    <w:name w:val="header"/>
    <w:basedOn w:val="a"/>
    <w:link w:val="Char"/>
    <w:rsid w:val="00200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003C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00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003C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何家振</dc:creator>
  <cp:keywords/>
  <dc:description/>
  <cp:lastModifiedBy>何家振</cp:lastModifiedBy>
  <cp:revision>2</cp:revision>
  <dcterms:created xsi:type="dcterms:W3CDTF">2019-06-28T02:19:00Z</dcterms:created>
  <dcterms:modified xsi:type="dcterms:W3CDTF">2019-06-28T02:19:00Z</dcterms:modified>
</cp:coreProperties>
</file>